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7F" w:rsidRPr="004439FD" w:rsidRDefault="00315A7F" w:rsidP="00315A7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439F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Робота клубу «Школа самостійного життя»</w:t>
      </w:r>
    </w:p>
    <w:p w:rsidR="00315A7F" w:rsidRPr="004439FD" w:rsidRDefault="00315A7F" w:rsidP="00315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4439FD">
        <w:rPr>
          <w:rFonts w:ascii="Times New Roman" w:hAnsi="Times New Roman" w:cs="Times New Roman"/>
          <w:sz w:val="28"/>
          <w:szCs w:val="28"/>
          <w:lang w:val="uk-UA"/>
        </w:rPr>
        <w:t>Відповідно до річного плану роботи Чинадіївського дитячого будинку на 20</w:t>
      </w:r>
      <w:r w:rsidR="00125BD3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4439FD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125BD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439F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рік, з метою формування </w:t>
      </w:r>
      <w:r w:rsidRPr="00E2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у </w:t>
      </w:r>
      <w:r w:rsidRPr="004439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дітей </w:t>
      </w:r>
      <w:r w:rsidRPr="00E274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старшого </w:t>
      </w:r>
      <w:r w:rsidRPr="004439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шкільного віку навичок самостійності, відповідальності, самореалізації власного життя, манери та культури поведінки, свою роботу продовжує клуб «ШКОЛА САМОСТІЙНОГО ЖИТТЯ».</w:t>
      </w:r>
    </w:p>
    <w:p w:rsidR="00315A7F" w:rsidRPr="004439FD" w:rsidRDefault="00315A7F" w:rsidP="00722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9FD">
        <w:rPr>
          <w:rFonts w:ascii="Times New Roman" w:hAnsi="Times New Roman" w:cs="Times New Roman"/>
          <w:sz w:val="28"/>
          <w:szCs w:val="28"/>
          <w:lang w:val="uk-UA"/>
        </w:rPr>
        <w:t xml:space="preserve">Сучасне сьогодення все більше показує наскільки є актуальною соціально - психологічна робота з підлітками, які виховуються поза сім’ю, тобто в інтернатних навчальних закладах. Ці діти є найбільш вразливими до потрапляння в ситуацію найгірших форм праці або до незаконної діяльності. </w:t>
      </w:r>
      <w:r w:rsidR="007228B5" w:rsidRPr="004439FD">
        <w:rPr>
          <w:rFonts w:ascii="Times New Roman" w:hAnsi="Times New Roman" w:cs="Times New Roman"/>
          <w:sz w:val="28"/>
          <w:szCs w:val="28"/>
          <w:lang w:val="uk-UA"/>
        </w:rPr>
        <w:t>Організовуючи таку роботу, педагогічний колектив закладу сподівається, що випускникам дитячого будинку буде легше адаптуватись до життя в суспільстві та ефективно вирішувати проблеми, долати повсякденні труднощі.</w:t>
      </w:r>
    </w:p>
    <w:p w:rsidR="004439FD" w:rsidRDefault="004439FD" w:rsidP="007228B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28B5" w:rsidRPr="004439FD" w:rsidRDefault="007228B5" w:rsidP="004439F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4439F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План роботи клубу «Школа самостійного життя»</w:t>
      </w:r>
    </w:p>
    <w:p w:rsidR="007228B5" w:rsidRDefault="007228B5" w:rsidP="00722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28B5" w:rsidRPr="007228B5" w:rsidRDefault="007228B5" w:rsidP="00722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708"/>
        <w:gridCol w:w="4134"/>
        <w:gridCol w:w="4609"/>
        <w:gridCol w:w="1606"/>
      </w:tblGrid>
      <w:tr w:rsidR="000A64C9" w:rsidRPr="000A64C9" w:rsidTr="008B677D">
        <w:tc>
          <w:tcPr>
            <w:tcW w:w="708" w:type="dxa"/>
          </w:tcPr>
          <w:p w:rsidR="007228B5" w:rsidRPr="000A64C9" w:rsidRDefault="007228B5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ar-SA"/>
              </w:rPr>
            </w:pPr>
            <w:r w:rsidRPr="000A64C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ar-SA"/>
              </w:rPr>
              <w:t>№ за/п</w:t>
            </w:r>
          </w:p>
        </w:tc>
        <w:tc>
          <w:tcPr>
            <w:tcW w:w="4134" w:type="dxa"/>
          </w:tcPr>
          <w:p w:rsidR="007228B5" w:rsidRPr="000A64C9" w:rsidRDefault="007228B5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ar-SA"/>
              </w:rPr>
            </w:pPr>
            <w:r w:rsidRPr="000A64C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ar-SA"/>
              </w:rPr>
              <w:t xml:space="preserve">Напрям роботи  </w:t>
            </w:r>
          </w:p>
        </w:tc>
        <w:tc>
          <w:tcPr>
            <w:tcW w:w="4609" w:type="dxa"/>
          </w:tcPr>
          <w:p w:rsidR="007228B5" w:rsidRPr="000A64C9" w:rsidRDefault="007228B5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ar-SA"/>
              </w:rPr>
            </w:pPr>
            <w:r w:rsidRPr="000A64C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ar-SA"/>
              </w:rPr>
              <w:t xml:space="preserve">Тема </w:t>
            </w:r>
          </w:p>
        </w:tc>
        <w:tc>
          <w:tcPr>
            <w:tcW w:w="1606" w:type="dxa"/>
          </w:tcPr>
          <w:p w:rsidR="007228B5" w:rsidRPr="000A64C9" w:rsidRDefault="000A64C9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ar-SA"/>
              </w:rPr>
            </w:pPr>
            <w:r w:rsidRPr="000A64C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 w:eastAsia="ar-SA"/>
              </w:rPr>
              <w:t>Термін виконання</w:t>
            </w:r>
          </w:p>
        </w:tc>
      </w:tr>
      <w:tr w:rsidR="000A64C9" w:rsidTr="008B677D">
        <w:tc>
          <w:tcPr>
            <w:tcW w:w="708" w:type="dxa"/>
          </w:tcPr>
          <w:p w:rsidR="000A64C9" w:rsidRPr="008E5984" w:rsidRDefault="000A64C9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4134" w:type="dxa"/>
          </w:tcPr>
          <w:p w:rsidR="000A64C9" w:rsidRDefault="000A64C9" w:rsidP="008B677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A64C9" w:rsidRPr="000A64C9" w:rsidRDefault="000A64C9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0A64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Культура поведінки та здоровий спосіб життя</w:t>
            </w:r>
          </w:p>
        </w:tc>
        <w:tc>
          <w:tcPr>
            <w:tcW w:w="4609" w:type="dxa"/>
          </w:tcPr>
          <w:p w:rsidR="000A64C9" w:rsidRPr="008B677D" w:rsidRDefault="000A64C9" w:rsidP="000A64C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1.Створення правил доброти, чесності, поведінки</w:t>
            </w:r>
          </w:p>
          <w:p w:rsidR="000A64C9" w:rsidRPr="008B677D" w:rsidRDefault="000A64C9" w:rsidP="000A6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2.Емоції та почуття. Як себе стримати?</w:t>
            </w:r>
          </w:p>
          <w:p w:rsidR="000A64C9" w:rsidRPr="008B677D" w:rsidRDefault="000A64C9" w:rsidP="000A64C9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606" w:type="dxa"/>
          </w:tcPr>
          <w:p w:rsidR="000A64C9" w:rsidRPr="008B677D" w:rsidRDefault="000A64C9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09.20</w:t>
            </w:r>
            <w:r w:rsidR="0090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</w:t>
            </w:r>
          </w:p>
        </w:tc>
      </w:tr>
      <w:tr w:rsidR="000A64C9" w:rsidTr="008B677D">
        <w:tc>
          <w:tcPr>
            <w:tcW w:w="708" w:type="dxa"/>
          </w:tcPr>
          <w:p w:rsidR="000A64C9" w:rsidRPr="008E5984" w:rsidRDefault="000A64C9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4134" w:type="dxa"/>
          </w:tcPr>
          <w:p w:rsidR="000A64C9" w:rsidRDefault="000A64C9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A64C9" w:rsidRPr="00232663" w:rsidRDefault="000A64C9" w:rsidP="008B677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Економічне виховання.</w:t>
            </w:r>
          </w:p>
        </w:tc>
        <w:tc>
          <w:tcPr>
            <w:tcW w:w="4609" w:type="dxa"/>
          </w:tcPr>
          <w:p w:rsidR="000A64C9" w:rsidRPr="008B677D" w:rsidRDefault="000A64C9" w:rsidP="000A6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3.Гра « Мій бюджет»</w:t>
            </w:r>
          </w:p>
          <w:p w:rsidR="000A64C9" w:rsidRPr="008B677D" w:rsidRDefault="000A64C9" w:rsidP="000A6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4.Прибуток і багатство. Робота, статки, багатство.</w:t>
            </w:r>
          </w:p>
          <w:p w:rsidR="000A64C9" w:rsidRPr="008B677D" w:rsidRDefault="000A64C9" w:rsidP="000A64C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0A64C9" w:rsidRPr="008B677D" w:rsidRDefault="000A64C9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09.20</w:t>
            </w:r>
            <w:r w:rsidR="0090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</w:t>
            </w:r>
          </w:p>
        </w:tc>
      </w:tr>
      <w:tr w:rsidR="000A64C9" w:rsidTr="008B677D">
        <w:tc>
          <w:tcPr>
            <w:tcW w:w="708" w:type="dxa"/>
          </w:tcPr>
          <w:p w:rsidR="000A64C9" w:rsidRPr="008E5984" w:rsidRDefault="000A64C9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3.</w:t>
            </w:r>
          </w:p>
        </w:tc>
        <w:tc>
          <w:tcPr>
            <w:tcW w:w="4134" w:type="dxa"/>
          </w:tcPr>
          <w:p w:rsidR="000A64C9" w:rsidRPr="00232663" w:rsidRDefault="000A64C9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Правове виховання</w:t>
            </w:r>
          </w:p>
        </w:tc>
        <w:tc>
          <w:tcPr>
            <w:tcW w:w="4609" w:type="dxa"/>
          </w:tcPr>
          <w:p w:rsidR="000A64C9" w:rsidRDefault="000A64C9" w:rsidP="000A6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5.Мої перші документи: свідоцтво, атестат, паспорт.</w:t>
            </w:r>
          </w:p>
          <w:p w:rsidR="004439FD" w:rsidRPr="008B677D" w:rsidRDefault="004439FD" w:rsidP="000A6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0A64C9" w:rsidRPr="008B677D" w:rsidRDefault="000A64C9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09.20</w:t>
            </w:r>
            <w:r w:rsidR="0090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</w:t>
            </w:r>
          </w:p>
        </w:tc>
      </w:tr>
      <w:tr w:rsidR="000A64C9" w:rsidTr="008B677D">
        <w:tc>
          <w:tcPr>
            <w:tcW w:w="708" w:type="dxa"/>
          </w:tcPr>
          <w:p w:rsidR="000A64C9" w:rsidRPr="008E5984" w:rsidRDefault="000A64C9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4134" w:type="dxa"/>
          </w:tcPr>
          <w:p w:rsidR="000A64C9" w:rsidRPr="00232663" w:rsidRDefault="000A64C9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Господарсько-побутова діяльність.</w:t>
            </w:r>
          </w:p>
        </w:tc>
        <w:tc>
          <w:tcPr>
            <w:tcW w:w="4609" w:type="dxa"/>
          </w:tcPr>
          <w:p w:rsidR="000A64C9" w:rsidRPr="008B677D" w:rsidRDefault="000A64C9" w:rsidP="000A6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6.Робота з власним одягом, складання в шафах, враховуючи по сезону. </w:t>
            </w:r>
          </w:p>
          <w:p w:rsidR="000A64C9" w:rsidRPr="008B677D" w:rsidRDefault="000A64C9" w:rsidP="000A6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7. Сортування речей та підготовка їх до прання. Практичні навички.</w:t>
            </w:r>
          </w:p>
          <w:p w:rsidR="000A64C9" w:rsidRPr="008B677D" w:rsidRDefault="000A64C9" w:rsidP="000A6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0A64C9" w:rsidRPr="008B677D" w:rsidRDefault="000A64C9" w:rsidP="000A6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0A64C9" w:rsidRPr="008B677D" w:rsidRDefault="000A64C9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09.20</w:t>
            </w:r>
            <w:r w:rsidR="0090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</w:t>
            </w:r>
          </w:p>
        </w:tc>
      </w:tr>
      <w:tr w:rsidR="000A64C9" w:rsidTr="008B677D">
        <w:tc>
          <w:tcPr>
            <w:tcW w:w="708" w:type="dxa"/>
            <w:shd w:val="clear" w:color="auto" w:fill="C45911" w:themeFill="accent2" w:themeFillShade="BF"/>
          </w:tcPr>
          <w:p w:rsidR="000A64C9" w:rsidRDefault="000A64C9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4134" w:type="dxa"/>
            <w:shd w:val="clear" w:color="auto" w:fill="C45911" w:themeFill="accent2" w:themeFillShade="BF"/>
          </w:tcPr>
          <w:p w:rsidR="000A64C9" w:rsidRPr="00232663" w:rsidRDefault="000A64C9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09" w:type="dxa"/>
            <w:shd w:val="clear" w:color="auto" w:fill="C45911" w:themeFill="accent2" w:themeFillShade="BF"/>
          </w:tcPr>
          <w:p w:rsidR="000A64C9" w:rsidRPr="008B677D" w:rsidRDefault="000A64C9" w:rsidP="000A6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shd w:val="clear" w:color="auto" w:fill="C45911" w:themeFill="accent2" w:themeFillShade="BF"/>
          </w:tcPr>
          <w:p w:rsidR="000A64C9" w:rsidRPr="008B677D" w:rsidRDefault="000A64C9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</w:tr>
      <w:tr w:rsidR="000A64C9" w:rsidTr="008B677D">
        <w:tc>
          <w:tcPr>
            <w:tcW w:w="708" w:type="dxa"/>
          </w:tcPr>
          <w:p w:rsidR="000A64C9" w:rsidRPr="008E5984" w:rsidRDefault="009435CE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5.</w:t>
            </w:r>
          </w:p>
        </w:tc>
        <w:tc>
          <w:tcPr>
            <w:tcW w:w="4134" w:type="dxa"/>
          </w:tcPr>
          <w:p w:rsidR="000A64C9" w:rsidRPr="00232663" w:rsidRDefault="009435CE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64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Культура поведінки та здоровий спосіб життя</w:t>
            </w:r>
          </w:p>
        </w:tc>
        <w:tc>
          <w:tcPr>
            <w:tcW w:w="4609" w:type="dxa"/>
          </w:tcPr>
          <w:p w:rsidR="009435CE" w:rsidRPr="004439F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1.Ставлення до рідних членів сім´ї.</w:t>
            </w:r>
          </w:p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2.Ставлення до  чужих  і </w:t>
            </w: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знайомих. Як ти до них-так вони до тебе.</w:t>
            </w:r>
          </w:p>
          <w:p w:rsidR="000A64C9" w:rsidRPr="008B677D" w:rsidRDefault="000A64C9" w:rsidP="000A6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0A64C9" w:rsidRPr="008B677D" w:rsidRDefault="009435CE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lastRenderedPageBreak/>
              <w:t>10.20</w:t>
            </w:r>
            <w:r w:rsidR="0090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</w:t>
            </w:r>
          </w:p>
        </w:tc>
      </w:tr>
      <w:tr w:rsidR="009435CE" w:rsidTr="008B677D">
        <w:tc>
          <w:tcPr>
            <w:tcW w:w="708" w:type="dxa"/>
          </w:tcPr>
          <w:p w:rsidR="009435CE" w:rsidRPr="008E5984" w:rsidRDefault="009435CE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lastRenderedPageBreak/>
              <w:t>6.</w:t>
            </w:r>
          </w:p>
        </w:tc>
        <w:tc>
          <w:tcPr>
            <w:tcW w:w="4134" w:type="dxa"/>
          </w:tcPr>
          <w:p w:rsidR="009435CE" w:rsidRPr="000A64C9" w:rsidRDefault="009435CE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Економічне виховання</w:t>
            </w:r>
          </w:p>
        </w:tc>
        <w:tc>
          <w:tcPr>
            <w:tcW w:w="4609" w:type="dxa"/>
          </w:tcPr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3.Поняття « Заощадження»</w:t>
            </w:r>
          </w:p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9435CE" w:rsidRPr="008B677D" w:rsidRDefault="009435CE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10.20</w:t>
            </w:r>
            <w:r w:rsidR="0090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</w:t>
            </w:r>
          </w:p>
        </w:tc>
      </w:tr>
      <w:tr w:rsidR="009435CE" w:rsidTr="008B677D">
        <w:tc>
          <w:tcPr>
            <w:tcW w:w="708" w:type="dxa"/>
          </w:tcPr>
          <w:p w:rsidR="009435CE" w:rsidRPr="008E5984" w:rsidRDefault="009435CE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7.</w:t>
            </w:r>
          </w:p>
        </w:tc>
        <w:tc>
          <w:tcPr>
            <w:tcW w:w="4134" w:type="dxa"/>
          </w:tcPr>
          <w:p w:rsidR="009435CE" w:rsidRDefault="009435CE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Правове виховання</w:t>
            </w:r>
          </w:p>
        </w:tc>
        <w:tc>
          <w:tcPr>
            <w:tcW w:w="4609" w:type="dxa"/>
          </w:tcPr>
          <w:p w:rsidR="009435CE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4. Хто представляє інтереси дитини, яка немає батьків.</w:t>
            </w:r>
          </w:p>
          <w:p w:rsidR="004439FD" w:rsidRPr="008B677D" w:rsidRDefault="004439FD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9435CE" w:rsidRPr="008B677D" w:rsidRDefault="009435CE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10.20</w:t>
            </w:r>
            <w:r w:rsidR="0090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</w:t>
            </w:r>
          </w:p>
        </w:tc>
      </w:tr>
      <w:tr w:rsidR="009435CE" w:rsidTr="008B677D">
        <w:tc>
          <w:tcPr>
            <w:tcW w:w="708" w:type="dxa"/>
          </w:tcPr>
          <w:p w:rsidR="009435CE" w:rsidRPr="008E5984" w:rsidRDefault="009435CE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8.</w:t>
            </w:r>
          </w:p>
        </w:tc>
        <w:tc>
          <w:tcPr>
            <w:tcW w:w="4134" w:type="dxa"/>
          </w:tcPr>
          <w:p w:rsidR="009435CE" w:rsidRPr="00232663" w:rsidRDefault="009435CE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Господарсько-побутова діяльність.</w:t>
            </w:r>
          </w:p>
        </w:tc>
        <w:tc>
          <w:tcPr>
            <w:tcW w:w="4609" w:type="dxa"/>
          </w:tcPr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5. Ремонт дрібних речей. Пришивання ґудзиків</w:t>
            </w:r>
          </w:p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6.Ознайомлення з пральною машинкою. Практичні навички.</w:t>
            </w:r>
          </w:p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9435CE" w:rsidRPr="008B677D" w:rsidRDefault="009435CE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10.20</w:t>
            </w:r>
            <w:r w:rsidR="0090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</w:t>
            </w:r>
          </w:p>
        </w:tc>
      </w:tr>
      <w:tr w:rsidR="009435CE" w:rsidTr="008B677D">
        <w:tc>
          <w:tcPr>
            <w:tcW w:w="708" w:type="dxa"/>
            <w:shd w:val="clear" w:color="auto" w:fill="C45911" w:themeFill="accent2" w:themeFillShade="BF"/>
          </w:tcPr>
          <w:p w:rsidR="009435CE" w:rsidRDefault="009435CE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4134" w:type="dxa"/>
            <w:shd w:val="clear" w:color="auto" w:fill="C45911" w:themeFill="accent2" w:themeFillShade="BF"/>
          </w:tcPr>
          <w:p w:rsidR="009435CE" w:rsidRPr="00232663" w:rsidRDefault="009435CE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09" w:type="dxa"/>
            <w:shd w:val="clear" w:color="auto" w:fill="C45911" w:themeFill="accent2" w:themeFillShade="BF"/>
          </w:tcPr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shd w:val="clear" w:color="auto" w:fill="C45911" w:themeFill="accent2" w:themeFillShade="BF"/>
          </w:tcPr>
          <w:p w:rsidR="009435CE" w:rsidRPr="008B677D" w:rsidRDefault="009435CE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</w:tr>
      <w:tr w:rsidR="009435CE" w:rsidTr="008B677D">
        <w:tc>
          <w:tcPr>
            <w:tcW w:w="708" w:type="dxa"/>
          </w:tcPr>
          <w:p w:rsidR="009435CE" w:rsidRPr="008E5984" w:rsidRDefault="009435CE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9.</w:t>
            </w:r>
          </w:p>
        </w:tc>
        <w:tc>
          <w:tcPr>
            <w:tcW w:w="4134" w:type="dxa"/>
          </w:tcPr>
          <w:p w:rsidR="009435CE" w:rsidRPr="00232663" w:rsidRDefault="009435CE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64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Культура поведінки та здоровий спосіб життя</w:t>
            </w:r>
          </w:p>
        </w:tc>
        <w:tc>
          <w:tcPr>
            <w:tcW w:w="4609" w:type="dxa"/>
          </w:tcPr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1.Що таке толерантність?</w:t>
            </w:r>
          </w:p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9435CE" w:rsidRPr="008B677D" w:rsidRDefault="009435CE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11.20</w:t>
            </w:r>
            <w:r w:rsidR="0090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</w:t>
            </w:r>
          </w:p>
        </w:tc>
      </w:tr>
      <w:tr w:rsidR="009435CE" w:rsidTr="008B677D">
        <w:tc>
          <w:tcPr>
            <w:tcW w:w="708" w:type="dxa"/>
          </w:tcPr>
          <w:p w:rsidR="009435CE" w:rsidRPr="008E5984" w:rsidRDefault="009435CE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10.</w:t>
            </w:r>
          </w:p>
        </w:tc>
        <w:tc>
          <w:tcPr>
            <w:tcW w:w="4134" w:type="dxa"/>
          </w:tcPr>
          <w:p w:rsidR="009435CE" w:rsidRPr="000A64C9" w:rsidRDefault="009435CE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Економічне виховання</w:t>
            </w:r>
          </w:p>
        </w:tc>
        <w:tc>
          <w:tcPr>
            <w:tcW w:w="4609" w:type="dxa"/>
          </w:tcPr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2.Поняття « Прибутки»</w:t>
            </w:r>
          </w:p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9435CE" w:rsidRPr="008B677D" w:rsidRDefault="009435CE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11.20</w:t>
            </w:r>
            <w:r w:rsidR="0090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</w:t>
            </w:r>
          </w:p>
        </w:tc>
      </w:tr>
      <w:tr w:rsidR="009435CE" w:rsidTr="008B677D">
        <w:tc>
          <w:tcPr>
            <w:tcW w:w="708" w:type="dxa"/>
          </w:tcPr>
          <w:p w:rsidR="009435CE" w:rsidRPr="008E5984" w:rsidRDefault="009435CE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11.</w:t>
            </w:r>
          </w:p>
        </w:tc>
        <w:tc>
          <w:tcPr>
            <w:tcW w:w="4134" w:type="dxa"/>
          </w:tcPr>
          <w:p w:rsidR="009435CE" w:rsidRPr="000A64C9" w:rsidRDefault="009435CE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Правове виховання</w:t>
            </w:r>
          </w:p>
        </w:tc>
        <w:tc>
          <w:tcPr>
            <w:tcW w:w="4609" w:type="dxa"/>
          </w:tcPr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3.Що таке свідоцтво? Практичні навички.</w:t>
            </w:r>
          </w:p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4.Що таке ідентифікаційний код?</w:t>
            </w:r>
          </w:p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9435CE" w:rsidRPr="008B677D" w:rsidRDefault="009435CE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11.20</w:t>
            </w:r>
            <w:r w:rsidR="0090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</w:t>
            </w:r>
          </w:p>
        </w:tc>
      </w:tr>
      <w:tr w:rsidR="009435CE" w:rsidTr="008B677D">
        <w:tc>
          <w:tcPr>
            <w:tcW w:w="708" w:type="dxa"/>
          </w:tcPr>
          <w:p w:rsidR="009435CE" w:rsidRPr="008E5984" w:rsidRDefault="009435CE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12.</w:t>
            </w:r>
          </w:p>
        </w:tc>
        <w:tc>
          <w:tcPr>
            <w:tcW w:w="4134" w:type="dxa"/>
          </w:tcPr>
          <w:p w:rsidR="009435CE" w:rsidRPr="000A64C9" w:rsidRDefault="009435CE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Господарсько-побутова діяльність.</w:t>
            </w:r>
          </w:p>
        </w:tc>
        <w:tc>
          <w:tcPr>
            <w:tcW w:w="4609" w:type="dxa"/>
          </w:tcPr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5.Прання, сушіння, розвішування, сортування одягу.</w:t>
            </w:r>
          </w:p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9435CE" w:rsidRPr="008B677D" w:rsidRDefault="009435CE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11.20</w:t>
            </w:r>
            <w:r w:rsidR="0090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</w:t>
            </w:r>
          </w:p>
        </w:tc>
      </w:tr>
      <w:tr w:rsidR="009435CE" w:rsidTr="008B677D">
        <w:tc>
          <w:tcPr>
            <w:tcW w:w="708" w:type="dxa"/>
            <w:shd w:val="clear" w:color="auto" w:fill="0070C0"/>
          </w:tcPr>
          <w:p w:rsidR="009435CE" w:rsidRDefault="009435CE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4134" w:type="dxa"/>
            <w:shd w:val="clear" w:color="auto" w:fill="0070C0"/>
          </w:tcPr>
          <w:p w:rsidR="009435CE" w:rsidRPr="00232663" w:rsidRDefault="009435CE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09" w:type="dxa"/>
            <w:shd w:val="clear" w:color="auto" w:fill="0070C0"/>
          </w:tcPr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shd w:val="clear" w:color="auto" w:fill="0070C0"/>
          </w:tcPr>
          <w:p w:rsidR="009435CE" w:rsidRPr="008B677D" w:rsidRDefault="009435CE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</w:tr>
      <w:tr w:rsidR="009435CE" w:rsidTr="008B677D">
        <w:tc>
          <w:tcPr>
            <w:tcW w:w="708" w:type="dxa"/>
          </w:tcPr>
          <w:p w:rsidR="009435CE" w:rsidRPr="008E5984" w:rsidRDefault="008B677D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13.</w:t>
            </w:r>
          </w:p>
        </w:tc>
        <w:tc>
          <w:tcPr>
            <w:tcW w:w="4134" w:type="dxa"/>
          </w:tcPr>
          <w:p w:rsidR="009435CE" w:rsidRPr="00232663" w:rsidRDefault="005C0CCF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64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Культура поведінки та здоровий спосіб життя</w:t>
            </w:r>
          </w:p>
        </w:tc>
        <w:tc>
          <w:tcPr>
            <w:tcW w:w="4609" w:type="dxa"/>
          </w:tcPr>
          <w:p w:rsidR="005C0CCF" w:rsidRPr="00FB0D9C" w:rsidRDefault="005C0CCF" w:rsidP="005C0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FB0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1.Спілкування з дорослими та однолітками.</w:t>
            </w:r>
          </w:p>
          <w:p w:rsidR="00FB0D9C" w:rsidRPr="00FB0D9C" w:rsidRDefault="00FB0D9C" w:rsidP="005C0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D9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 2.</w:t>
            </w:r>
            <w:r w:rsidRPr="00FB0D9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Проблема ВІЛ та </w:t>
            </w:r>
            <w:proofErr w:type="spellStart"/>
            <w:r w:rsidRPr="00FB0D9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uk-UA"/>
              </w:rPr>
              <w:t>СНІДу</w:t>
            </w:r>
            <w:proofErr w:type="spellEnd"/>
          </w:p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9435CE" w:rsidRPr="008B677D" w:rsidRDefault="005C0CCF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12.20</w:t>
            </w:r>
            <w:r w:rsidR="0090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</w:t>
            </w:r>
          </w:p>
        </w:tc>
      </w:tr>
      <w:tr w:rsidR="009435CE" w:rsidTr="008B677D">
        <w:tc>
          <w:tcPr>
            <w:tcW w:w="708" w:type="dxa"/>
          </w:tcPr>
          <w:p w:rsidR="009435CE" w:rsidRPr="008E5984" w:rsidRDefault="008B677D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14.</w:t>
            </w:r>
          </w:p>
        </w:tc>
        <w:tc>
          <w:tcPr>
            <w:tcW w:w="4134" w:type="dxa"/>
          </w:tcPr>
          <w:p w:rsidR="009435CE" w:rsidRPr="00232663" w:rsidRDefault="005C0CCF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Економічне виховання</w:t>
            </w:r>
          </w:p>
        </w:tc>
        <w:tc>
          <w:tcPr>
            <w:tcW w:w="4609" w:type="dxa"/>
          </w:tcPr>
          <w:p w:rsidR="005C0CCF" w:rsidRPr="008B677D" w:rsidRDefault="005C0CCF" w:rsidP="005C0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2.Плануємо і здійснюємо покупки</w:t>
            </w:r>
          </w:p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9435CE" w:rsidRPr="008B677D" w:rsidRDefault="005C0CCF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12.20</w:t>
            </w:r>
            <w:r w:rsidR="0090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</w:t>
            </w:r>
          </w:p>
        </w:tc>
      </w:tr>
      <w:tr w:rsidR="009435CE" w:rsidTr="008B677D">
        <w:tc>
          <w:tcPr>
            <w:tcW w:w="708" w:type="dxa"/>
          </w:tcPr>
          <w:p w:rsidR="009435CE" w:rsidRPr="008E5984" w:rsidRDefault="008B677D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15.</w:t>
            </w:r>
          </w:p>
        </w:tc>
        <w:tc>
          <w:tcPr>
            <w:tcW w:w="4134" w:type="dxa"/>
          </w:tcPr>
          <w:p w:rsidR="009435CE" w:rsidRPr="00232663" w:rsidRDefault="005C0CCF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Правове виховання</w:t>
            </w:r>
          </w:p>
        </w:tc>
        <w:tc>
          <w:tcPr>
            <w:tcW w:w="4609" w:type="dxa"/>
          </w:tcPr>
          <w:p w:rsidR="005C0CCF" w:rsidRPr="008B677D" w:rsidRDefault="005C0CCF" w:rsidP="005C0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3.Чи можна довіряти свої документи чужим людям, яким чином можна передавати на зберігання документи і кому?</w:t>
            </w:r>
          </w:p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9435CE" w:rsidRPr="008B677D" w:rsidRDefault="005C0CCF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12.20</w:t>
            </w:r>
            <w:r w:rsidR="0090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</w:t>
            </w:r>
          </w:p>
        </w:tc>
      </w:tr>
      <w:tr w:rsidR="009435CE" w:rsidTr="008B677D">
        <w:tc>
          <w:tcPr>
            <w:tcW w:w="708" w:type="dxa"/>
          </w:tcPr>
          <w:p w:rsidR="009435CE" w:rsidRPr="008E5984" w:rsidRDefault="008B677D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16</w:t>
            </w:r>
            <w:r w:rsid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4134" w:type="dxa"/>
          </w:tcPr>
          <w:p w:rsidR="009435CE" w:rsidRPr="00232663" w:rsidRDefault="005C0CCF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Господарсько-побутова діяльність.</w:t>
            </w:r>
          </w:p>
        </w:tc>
        <w:tc>
          <w:tcPr>
            <w:tcW w:w="4609" w:type="dxa"/>
          </w:tcPr>
          <w:p w:rsidR="004439FD" w:rsidRDefault="005C0CCF" w:rsidP="005C0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4.Кухонний посуд та інвентар</w:t>
            </w:r>
          </w:p>
          <w:p w:rsidR="005C0CCF" w:rsidRPr="008B677D" w:rsidRDefault="004439FD" w:rsidP="005C0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5C0CCF"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його застосування )</w:t>
            </w:r>
          </w:p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9435CE" w:rsidRPr="008B677D" w:rsidRDefault="005C0CCF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12.20</w:t>
            </w:r>
            <w:r w:rsidR="0090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</w:t>
            </w:r>
          </w:p>
        </w:tc>
      </w:tr>
      <w:tr w:rsidR="009435CE" w:rsidTr="008B677D">
        <w:tc>
          <w:tcPr>
            <w:tcW w:w="708" w:type="dxa"/>
            <w:shd w:val="clear" w:color="auto" w:fill="0070C0"/>
          </w:tcPr>
          <w:p w:rsidR="009435CE" w:rsidRDefault="009435CE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4134" w:type="dxa"/>
            <w:shd w:val="clear" w:color="auto" w:fill="0070C0"/>
          </w:tcPr>
          <w:p w:rsidR="009435CE" w:rsidRPr="00232663" w:rsidRDefault="009435CE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09" w:type="dxa"/>
            <w:shd w:val="clear" w:color="auto" w:fill="0070C0"/>
          </w:tcPr>
          <w:p w:rsidR="009435CE" w:rsidRPr="008B677D" w:rsidRDefault="009435CE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shd w:val="clear" w:color="auto" w:fill="0070C0"/>
          </w:tcPr>
          <w:p w:rsidR="009435CE" w:rsidRPr="008B677D" w:rsidRDefault="009435CE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</w:tr>
      <w:tr w:rsidR="005C0CCF" w:rsidTr="008B677D">
        <w:tc>
          <w:tcPr>
            <w:tcW w:w="708" w:type="dxa"/>
          </w:tcPr>
          <w:p w:rsidR="005C0CCF" w:rsidRPr="008E5984" w:rsidRDefault="008B677D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17.</w:t>
            </w:r>
          </w:p>
        </w:tc>
        <w:tc>
          <w:tcPr>
            <w:tcW w:w="4134" w:type="dxa"/>
          </w:tcPr>
          <w:p w:rsidR="005C0CCF" w:rsidRPr="00232663" w:rsidRDefault="005C0CCF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64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Культура поведінки та здоровий спосіб життя</w:t>
            </w:r>
          </w:p>
        </w:tc>
        <w:tc>
          <w:tcPr>
            <w:tcW w:w="4609" w:type="dxa"/>
          </w:tcPr>
          <w:p w:rsidR="005C0CCF" w:rsidRPr="008B677D" w:rsidRDefault="005C0CCF" w:rsidP="005C0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1.Користування гігієнічними засобами. Економність, індивідуальність, бережливість.</w:t>
            </w:r>
          </w:p>
          <w:p w:rsidR="005C0CCF" w:rsidRPr="008B677D" w:rsidRDefault="005C0CCF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C0CCF" w:rsidRPr="008B677D" w:rsidRDefault="005C0CCF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lastRenderedPageBreak/>
              <w:t>01.202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5C0CCF" w:rsidTr="008B677D">
        <w:tc>
          <w:tcPr>
            <w:tcW w:w="708" w:type="dxa"/>
          </w:tcPr>
          <w:p w:rsidR="005C0CCF" w:rsidRPr="008E5984" w:rsidRDefault="008B677D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lastRenderedPageBreak/>
              <w:t>18.</w:t>
            </w:r>
          </w:p>
        </w:tc>
        <w:tc>
          <w:tcPr>
            <w:tcW w:w="4134" w:type="dxa"/>
          </w:tcPr>
          <w:p w:rsidR="005C0CCF" w:rsidRPr="00232663" w:rsidRDefault="005C0CCF" w:rsidP="007228B5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Економічне виховання</w:t>
            </w:r>
          </w:p>
        </w:tc>
        <w:tc>
          <w:tcPr>
            <w:tcW w:w="4609" w:type="dxa"/>
          </w:tcPr>
          <w:p w:rsidR="005C0CCF" w:rsidRPr="008B677D" w:rsidRDefault="005C0CCF" w:rsidP="005C0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2.Ознайомлення з терміналом та банкоматом.</w:t>
            </w:r>
          </w:p>
          <w:p w:rsidR="005C0CCF" w:rsidRPr="008B677D" w:rsidRDefault="005C0CCF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C0CCF" w:rsidRPr="008B677D" w:rsidRDefault="005C0CCF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01.202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5C0CCF" w:rsidTr="008B677D">
        <w:tc>
          <w:tcPr>
            <w:tcW w:w="708" w:type="dxa"/>
          </w:tcPr>
          <w:p w:rsidR="005C0CCF" w:rsidRPr="008E5984" w:rsidRDefault="008B677D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19.</w:t>
            </w:r>
          </w:p>
        </w:tc>
        <w:tc>
          <w:tcPr>
            <w:tcW w:w="4134" w:type="dxa"/>
          </w:tcPr>
          <w:p w:rsidR="005C0CCF" w:rsidRPr="00232663" w:rsidRDefault="005C0CCF" w:rsidP="007228B5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Правове виховання</w:t>
            </w:r>
          </w:p>
        </w:tc>
        <w:tc>
          <w:tcPr>
            <w:tcW w:w="4609" w:type="dxa"/>
          </w:tcPr>
          <w:p w:rsidR="005C0CCF" w:rsidRPr="008B677D" w:rsidRDefault="005C0CCF" w:rsidP="005C0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3.Вибираємо майбутню професію. Яка професія підходить і де шукати роботу</w:t>
            </w:r>
            <w:r w:rsid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C0CCF" w:rsidRPr="008B677D" w:rsidRDefault="005C0CCF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C0CCF" w:rsidRPr="008B677D" w:rsidRDefault="005C0CCF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01.202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5C0CCF" w:rsidTr="008B677D">
        <w:tc>
          <w:tcPr>
            <w:tcW w:w="708" w:type="dxa"/>
          </w:tcPr>
          <w:p w:rsidR="005C0CCF" w:rsidRPr="008E5984" w:rsidRDefault="008B677D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20.</w:t>
            </w:r>
          </w:p>
        </w:tc>
        <w:tc>
          <w:tcPr>
            <w:tcW w:w="4134" w:type="dxa"/>
          </w:tcPr>
          <w:p w:rsidR="005C0CCF" w:rsidRPr="00232663" w:rsidRDefault="005C0CCF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Господарсько-побутова діяльність.</w:t>
            </w:r>
          </w:p>
        </w:tc>
        <w:tc>
          <w:tcPr>
            <w:tcW w:w="4609" w:type="dxa"/>
          </w:tcPr>
          <w:p w:rsidR="005C0CCF" w:rsidRPr="008B677D" w:rsidRDefault="005C0CCF" w:rsidP="005C0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4.Приготування бутербродів, чаю, яєчні. Практичні навички швидких сніданків.</w:t>
            </w:r>
          </w:p>
          <w:p w:rsidR="005C0CCF" w:rsidRPr="008B677D" w:rsidRDefault="005C0CCF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C0CCF" w:rsidRPr="008B677D" w:rsidRDefault="005C0CCF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01.202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5C0CCF" w:rsidTr="008B677D">
        <w:tc>
          <w:tcPr>
            <w:tcW w:w="708" w:type="dxa"/>
            <w:shd w:val="clear" w:color="auto" w:fill="0070C0"/>
          </w:tcPr>
          <w:p w:rsidR="005C0CCF" w:rsidRDefault="005C0CCF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4134" w:type="dxa"/>
            <w:shd w:val="clear" w:color="auto" w:fill="0070C0"/>
          </w:tcPr>
          <w:p w:rsidR="005C0CCF" w:rsidRPr="00232663" w:rsidRDefault="005C0CCF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09" w:type="dxa"/>
            <w:shd w:val="clear" w:color="auto" w:fill="0070C0"/>
          </w:tcPr>
          <w:p w:rsidR="005C0CCF" w:rsidRPr="008B677D" w:rsidRDefault="005C0CCF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shd w:val="clear" w:color="auto" w:fill="0070C0"/>
          </w:tcPr>
          <w:p w:rsidR="005C0CCF" w:rsidRPr="008B677D" w:rsidRDefault="005C0CCF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</w:tr>
      <w:tr w:rsidR="005C0CCF" w:rsidTr="008B677D">
        <w:tc>
          <w:tcPr>
            <w:tcW w:w="708" w:type="dxa"/>
          </w:tcPr>
          <w:p w:rsidR="005C0CCF" w:rsidRPr="008E5984" w:rsidRDefault="008B677D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21.</w:t>
            </w:r>
          </w:p>
        </w:tc>
        <w:tc>
          <w:tcPr>
            <w:tcW w:w="4134" w:type="dxa"/>
          </w:tcPr>
          <w:p w:rsidR="005C0CCF" w:rsidRPr="00232663" w:rsidRDefault="005C0CCF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64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Культура поведінки та здоровий спосіб життя</w:t>
            </w:r>
          </w:p>
        </w:tc>
        <w:tc>
          <w:tcPr>
            <w:tcW w:w="4609" w:type="dxa"/>
          </w:tcPr>
          <w:p w:rsidR="005C0CCF" w:rsidRPr="004439FD" w:rsidRDefault="008B677D" w:rsidP="005C0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1.</w:t>
            </w:r>
            <w:r w:rsidR="005C0CCF"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Шкідливі звички:</w:t>
            </w:r>
          </w:p>
          <w:p w:rsidR="005C0CCF" w:rsidRPr="004439FD" w:rsidRDefault="005C0CCF" w:rsidP="005C0CCF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-куріння;</w:t>
            </w:r>
          </w:p>
          <w:p w:rsidR="005C0CCF" w:rsidRPr="004439FD" w:rsidRDefault="005C0CCF" w:rsidP="005C0CCF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-алкоголь;</w:t>
            </w:r>
          </w:p>
          <w:p w:rsidR="005C0CCF" w:rsidRPr="004439FD" w:rsidRDefault="005C0CCF" w:rsidP="005C0CCF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-наркотичні речовини.</w:t>
            </w:r>
          </w:p>
          <w:p w:rsidR="005C0CCF" w:rsidRPr="004439FD" w:rsidRDefault="005C0CCF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C0CCF" w:rsidRPr="008B677D" w:rsidRDefault="005C0CCF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02.202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5C0CCF" w:rsidTr="008B677D">
        <w:tc>
          <w:tcPr>
            <w:tcW w:w="708" w:type="dxa"/>
          </w:tcPr>
          <w:p w:rsidR="005C0CCF" w:rsidRPr="008E5984" w:rsidRDefault="008B677D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22.</w:t>
            </w:r>
          </w:p>
        </w:tc>
        <w:tc>
          <w:tcPr>
            <w:tcW w:w="4134" w:type="dxa"/>
          </w:tcPr>
          <w:p w:rsidR="005C0CCF" w:rsidRPr="000A64C9" w:rsidRDefault="005C0CCF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Економічне виховання</w:t>
            </w:r>
          </w:p>
        </w:tc>
        <w:tc>
          <w:tcPr>
            <w:tcW w:w="4609" w:type="dxa"/>
          </w:tcPr>
          <w:p w:rsidR="004439FD" w:rsidRDefault="008B677D" w:rsidP="00443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439FD"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2.Розподіл стипендії. Проект </w:t>
            </w:r>
          </w:p>
          <w:p w:rsidR="004439FD" w:rsidRPr="004439FD" w:rsidRDefault="004439FD" w:rsidP="00443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Моє житло». Майно.</w:t>
            </w:r>
          </w:p>
          <w:p w:rsidR="005C0CCF" w:rsidRPr="004439FD" w:rsidRDefault="008E5984" w:rsidP="005C0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439FD"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  <w:r w:rsidR="008B677D"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.Що таке кредит?</w:t>
            </w:r>
            <w:r w:rsidR="005C0CCF"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Обережно кредит!</w:t>
            </w:r>
          </w:p>
          <w:p w:rsidR="005C0CCF" w:rsidRPr="004439FD" w:rsidRDefault="005C0CCF" w:rsidP="005C0CC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C0CCF" w:rsidRPr="008B677D" w:rsidRDefault="005C0CCF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02.202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5C0CCF" w:rsidTr="008B677D">
        <w:tc>
          <w:tcPr>
            <w:tcW w:w="708" w:type="dxa"/>
          </w:tcPr>
          <w:p w:rsidR="005C0CCF" w:rsidRPr="008E5984" w:rsidRDefault="008B677D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23.</w:t>
            </w:r>
          </w:p>
        </w:tc>
        <w:tc>
          <w:tcPr>
            <w:tcW w:w="4134" w:type="dxa"/>
          </w:tcPr>
          <w:p w:rsidR="005C0CCF" w:rsidRPr="000A64C9" w:rsidRDefault="005C0CCF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Правове виховання</w:t>
            </w:r>
          </w:p>
        </w:tc>
        <w:tc>
          <w:tcPr>
            <w:tcW w:w="4609" w:type="dxa"/>
          </w:tcPr>
          <w:p w:rsidR="005C0CCF" w:rsidRPr="004439FD" w:rsidRDefault="008B677D" w:rsidP="005C0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4439FD"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0CCF"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 про роботу центру зайнятості.</w:t>
            </w:r>
          </w:p>
          <w:p w:rsidR="005C0CCF" w:rsidRPr="004439FD" w:rsidRDefault="005C0CCF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C0CCF" w:rsidRPr="008B677D" w:rsidRDefault="005C0CCF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02.202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5C0CCF" w:rsidTr="008B677D">
        <w:tc>
          <w:tcPr>
            <w:tcW w:w="708" w:type="dxa"/>
          </w:tcPr>
          <w:p w:rsidR="005C0CCF" w:rsidRPr="008E5984" w:rsidRDefault="008B677D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24.</w:t>
            </w:r>
          </w:p>
        </w:tc>
        <w:tc>
          <w:tcPr>
            <w:tcW w:w="4134" w:type="dxa"/>
          </w:tcPr>
          <w:p w:rsidR="005C0CCF" w:rsidRPr="000A64C9" w:rsidRDefault="005C0CCF" w:rsidP="007228B5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Господарсько-побутова діяльність.</w:t>
            </w:r>
          </w:p>
        </w:tc>
        <w:tc>
          <w:tcPr>
            <w:tcW w:w="4609" w:type="dxa"/>
          </w:tcPr>
          <w:p w:rsidR="005C0CCF" w:rsidRPr="004439FD" w:rsidRDefault="008B677D" w:rsidP="005C0C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4439FD"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5C0CCF"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Сервіровка столу до чаю.</w:t>
            </w:r>
          </w:p>
          <w:p w:rsidR="005C0CCF" w:rsidRPr="004439FD" w:rsidRDefault="005C0CCF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C0CCF" w:rsidRPr="008B677D" w:rsidRDefault="005C0CCF" w:rsidP="00125BD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B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02.202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5C0CCF" w:rsidTr="008B677D">
        <w:tc>
          <w:tcPr>
            <w:tcW w:w="708" w:type="dxa"/>
            <w:shd w:val="clear" w:color="auto" w:fill="00B050"/>
          </w:tcPr>
          <w:p w:rsidR="005C0CCF" w:rsidRDefault="005C0CCF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4134" w:type="dxa"/>
            <w:shd w:val="clear" w:color="auto" w:fill="00B050"/>
          </w:tcPr>
          <w:p w:rsidR="005C0CCF" w:rsidRPr="000A64C9" w:rsidRDefault="005C0CCF" w:rsidP="007228B5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09" w:type="dxa"/>
            <w:shd w:val="clear" w:color="auto" w:fill="00B050"/>
          </w:tcPr>
          <w:p w:rsidR="005C0CCF" w:rsidRPr="004439FD" w:rsidRDefault="005C0CCF" w:rsidP="00943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shd w:val="clear" w:color="auto" w:fill="00B050"/>
          </w:tcPr>
          <w:p w:rsidR="005C0CCF" w:rsidRPr="008B677D" w:rsidRDefault="005C0CCF" w:rsidP="007228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</w:tr>
      <w:tr w:rsidR="005C0CCF" w:rsidTr="008B677D">
        <w:tc>
          <w:tcPr>
            <w:tcW w:w="708" w:type="dxa"/>
          </w:tcPr>
          <w:p w:rsidR="005C0CCF" w:rsidRPr="008E5984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25.</w:t>
            </w:r>
          </w:p>
        </w:tc>
        <w:tc>
          <w:tcPr>
            <w:tcW w:w="4134" w:type="dxa"/>
          </w:tcPr>
          <w:p w:rsidR="005C0CCF" w:rsidRPr="000A64C9" w:rsidRDefault="008B677D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64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Культура поведінки та здоровий спосіб життя</w:t>
            </w:r>
          </w:p>
        </w:tc>
        <w:tc>
          <w:tcPr>
            <w:tcW w:w="4609" w:type="dxa"/>
          </w:tcPr>
          <w:p w:rsidR="008B677D" w:rsidRPr="004439FD" w:rsidRDefault="004439F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1.</w:t>
            </w:r>
            <w:r w:rsidR="008B677D"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Догляд за тілом та його органами.</w:t>
            </w:r>
          </w:p>
          <w:p w:rsidR="005C0CCF" w:rsidRPr="004439FD" w:rsidRDefault="005C0CCF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5C0CCF" w:rsidRPr="008B677D" w:rsidRDefault="004439FD" w:rsidP="00125BD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03.202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8B677D" w:rsidTr="008B677D">
        <w:tc>
          <w:tcPr>
            <w:tcW w:w="708" w:type="dxa"/>
          </w:tcPr>
          <w:p w:rsidR="008B677D" w:rsidRPr="008E5984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26.</w:t>
            </w:r>
          </w:p>
        </w:tc>
        <w:tc>
          <w:tcPr>
            <w:tcW w:w="4134" w:type="dxa"/>
          </w:tcPr>
          <w:p w:rsidR="008B677D" w:rsidRPr="000A64C9" w:rsidRDefault="008B677D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Економічне виховання</w:t>
            </w:r>
          </w:p>
        </w:tc>
        <w:tc>
          <w:tcPr>
            <w:tcW w:w="4609" w:type="dxa"/>
          </w:tcPr>
          <w:p w:rsidR="008B677D" w:rsidRPr="004439FD" w:rsidRDefault="004439FD" w:rsidP="008B677D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 2.</w:t>
            </w:r>
            <w:r w:rsidR="00FB0D9C" w:rsidRPr="004439F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  <w:t>Планування та здійснення покупок. Чи вмієш ти користуватися своїми правами споживачів?</w:t>
            </w:r>
          </w:p>
          <w:p w:rsidR="004439FD" w:rsidRPr="004439FD" w:rsidRDefault="004439F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8B677D" w:rsidRPr="008B677D" w:rsidRDefault="004439FD" w:rsidP="00125BD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03.202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8B677D" w:rsidTr="008B677D">
        <w:tc>
          <w:tcPr>
            <w:tcW w:w="708" w:type="dxa"/>
          </w:tcPr>
          <w:p w:rsidR="008B677D" w:rsidRPr="008E5984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27.</w:t>
            </w:r>
          </w:p>
        </w:tc>
        <w:tc>
          <w:tcPr>
            <w:tcW w:w="4134" w:type="dxa"/>
          </w:tcPr>
          <w:p w:rsidR="008B677D" w:rsidRPr="000A64C9" w:rsidRDefault="008B677D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Правове виховання</w:t>
            </w:r>
          </w:p>
        </w:tc>
        <w:tc>
          <w:tcPr>
            <w:tcW w:w="4609" w:type="dxa"/>
          </w:tcPr>
          <w:p w:rsidR="008B677D" w:rsidRPr="004439FD" w:rsidRDefault="004439F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3.</w:t>
            </w:r>
            <w:r w:rsidR="00FB0D9C"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Мої права та </w:t>
            </w:r>
            <w:r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обов’язки</w:t>
            </w:r>
          </w:p>
          <w:p w:rsidR="004439FD" w:rsidRPr="004439FD" w:rsidRDefault="004439F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8B677D" w:rsidRDefault="004439FD" w:rsidP="00125BD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03.202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8B677D" w:rsidTr="008B677D">
        <w:tc>
          <w:tcPr>
            <w:tcW w:w="708" w:type="dxa"/>
          </w:tcPr>
          <w:p w:rsidR="008B677D" w:rsidRPr="008E5984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28.</w:t>
            </w:r>
          </w:p>
        </w:tc>
        <w:tc>
          <w:tcPr>
            <w:tcW w:w="4134" w:type="dxa"/>
          </w:tcPr>
          <w:p w:rsidR="008B677D" w:rsidRPr="000A64C9" w:rsidRDefault="008B677D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Господарсько-побутова діяльність.</w:t>
            </w:r>
          </w:p>
        </w:tc>
        <w:tc>
          <w:tcPr>
            <w:tcW w:w="4609" w:type="dxa"/>
          </w:tcPr>
          <w:p w:rsidR="008B677D" w:rsidRPr="004439FD" w:rsidRDefault="004439F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 4.</w:t>
            </w:r>
            <w:r w:rsidR="00FB0D9C" w:rsidRPr="004439F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  <w:t>Кухня. Обладнання. Правила безпеки на кухні.</w:t>
            </w:r>
          </w:p>
        </w:tc>
        <w:tc>
          <w:tcPr>
            <w:tcW w:w="1606" w:type="dxa"/>
          </w:tcPr>
          <w:p w:rsidR="008B677D" w:rsidRDefault="004439FD" w:rsidP="00125BD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03.202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8B677D" w:rsidTr="008B677D">
        <w:tc>
          <w:tcPr>
            <w:tcW w:w="708" w:type="dxa"/>
            <w:shd w:val="clear" w:color="auto" w:fill="00B050"/>
          </w:tcPr>
          <w:p w:rsidR="008B677D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4134" w:type="dxa"/>
            <w:shd w:val="clear" w:color="auto" w:fill="00B050"/>
          </w:tcPr>
          <w:p w:rsidR="008B677D" w:rsidRPr="000A64C9" w:rsidRDefault="008B677D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09" w:type="dxa"/>
            <w:shd w:val="clear" w:color="auto" w:fill="00B050"/>
          </w:tcPr>
          <w:p w:rsidR="008B677D" w:rsidRPr="004439FD" w:rsidRDefault="008B677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shd w:val="clear" w:color="auto" w:fill="00B050"/>
          </w:tcPr>
          <w:p w:rsidR="008B677D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</w:tr>
      <w:tr w:rsidR="008B677D" w:rsidTr="008B677D">
        <w:tc>
          <w:tcPr>
            <w:tcW w:w="708" w:type="dxa"/>
          </w:tcPr>
          <w:p w:rsidR="008B677D" w:rsidRPr="008E5984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29.</w:t>
            </w:r>
          </w:p>
        </w:tc>
        <w:tc>
          <w:tcPr>
            <w:tcW w:w="4134" w:type="dxa"/>
          </w:tcPr>
          <w:p w:rsidR="008B677D" w:rsidRPr="000A64C9" w:rsidRDefault="008B677D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64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Культура поведінки та здоровий спосіб життя</w:t>
            </w:r>
          </w:p>
        </w:tc>
        <w:tc>
          <w:tcPr>
            <w:tcW w:w="4609" w:type="dxa"/>
          </w:tcPr>
          <w:p w:rsidR="00FB0D9C" w:rsidRPr="008E5984" w:rsidRDefault="004439FD" w:rsidP="004439FD">
            <w:pPr>
              <w:spacing w:after="4" w:line="250" w:lineRule="auto"/>
              <w:ind w:right="713"/>
              <w:rPr>
                <w:rFonts w:ascii="Times New Roman" w:eastAsia="Arial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 </w:t>
            </w:r>
            <w:r w:rsidRPr="008E5984">
              <w:rPr>
                <w:rFonts w:ascii="Times New Roman" w:eastAsia="Arial" w:hAnsi="Times New Roman" w:cs="Times New Roman"/>
                <w:sz w:val="28"/>
                <w:szCs w:val="28"/>
                <w:lang w:val="uk-UA" w:eastAsia="uk-UA"/>
              </w:rPr>
              <w:t>1.</w:t>
            </w:r>
            <w:r w:rsidR="00FB0D9C" w:rsidRPr="008E5984">
              <w:rPr>
                <w:rFonts w:ascii="Times New Roman" w:eastAsia="Arial" w:hAnsi="Times New Roman" w:cs="Times New Roman"/>
                <w:sz w:val="28"/>
                <w:szCs w:val="28"/>
                <w:lang w:val="uk-UA" w:eastAsia="uk-UA"/>
              </w:rPr>
              <w:t xml:space="preserve">Я обираю здоровий спосіб життя </w:t>
            </w:r>
          </w:p>
          <w:p w:rsidR="008B677D" w:rsidRPr="004439FD" w:rsidRDefault="004439FD" w:rsidP="00FB0D9C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   2.</w:t>
            </w:r>
            <w:r w:rsidR="008B677D"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спілкуватися в різних місцях: автобус, вулиця, школа…</w:t>
            </w:r>
          </w:p>
          <w:p w:rsidR="008B677D" w:rsidRPr="004439FD" w:rsidRDefault="008B677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8B677D" w:rsidRPr="008E5984" w:rsidRDefault="004439FD" w:rsidP="00125BD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lastRenderedPageBreak/>
              <w:t>04.202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8B677D" w:rsidTr="008B677D">
        <w:tc>
          <w:tcPr>
            <w:tcW w:w="708" w:type="dxa"/>
          </w:tcPr>
          <w:p w:rsidR="008B677D" w:rsidRPr="008E5984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lastRenderedPageBreak/>
              <w:t>30.</w:t>
            </w:r>
          </w:p>
        </w:tc>
        <w:tc>
          <w:tcPr>
            <w:tcW w:w="4134" w:type="dxa"/>
          </w:tcPr>
          <w:p w:rsidR="008B677D" w:rsidRPr="000A64C9" w:rsidRDefault="008B677D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Економічне виховання</w:t>
            </w:r>
          </w:p>
        </w:tc>
        <w:tc>
          <w:tcPr>
            <w:tcW w:w="4609" w:type="dxa"/>
          </w:tcPr>
          <w:p w:rsidR="008B677D" w:rsidRPr="004439FD" w:rsidRDefault="004439FD" w:rsidP="00FB0D9C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 3.</w:t>
            </w:r>
            <w:r w:rsidR="00FB0D9C" w:rsidRPr="004439F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  <w:t>Сімейний бюджет</w:t>
            </w:r>
          </w:p>
          <w:p w:rsidR="004439FD" w:rsidRPr="004439FD" w:rsidRDefault="004439FD" w:rsidP="00FB0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8B677D" w:rsidRPr="008E5984" w:rsidRDefault="004439FD" w:rsidP="00125BD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04.202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8B677D" w:rsidTr="008B677D">
        <w:tc>
          <w:tcPr>
            <w:tcW w:w="708" w:type="dxa"/>
          </w:tcPr>
          <w:p w:rsidR="008B677D" w:rsidRPr="008E5984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31.</w:t>
            </w:r>
          </w:p>
        </w:tc>
        <w:tc>
          <w:tcPr>
            <w:tcW w:w="4134" w:type="dxa"/>
          </w:tcPr>
          <w:p w:rsidR="008B677D" w:rsidRPr="000A64C9" w:rsidRDefault="008B677D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Правове виховання</w:t>
            </w:r>
          </w:p>
        </w:tc>
        <w:tc>
          <w:tcPr>
            <w:tcW w:w="4609" w:type="dxa"/>
          </w:tcPr>
          <w:p w:rsidR="008B677D" w:rsidRPr="004439FD" w:rsidRDefault="004439F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4.</w:t>
            </w:r>
            <w:r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заяв. Різні види заяв</w:t>
            </w:r>
          </w:p>
          <w:p w:rsidR="004439FD" w:rsidRPr="004439FD" w:rsidRDefault="004439F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5.</w:t>
            </w:r>
            <w:r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 про роботу центру зайнятості</w:t>
            </w:r>
          </w:p>
          <w:p w:rsidR="004439FD" w:rsidRPr="004439FD" w:rsidRDefault="004439F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8B677D" w:rsidRPr="008E5984" w:rsidRDefault="004439FD" w:rsidP="00125BD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04.202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8B677D" w:rsidTr="008B677D">
        <w:tc>
          <w:tcPr>
            <w:tcW w:w="708" w:type="dxa"/>
          </w:tcPr>
          <w:p w:rsidR="008B677D" w:rsidRPr="008E5984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32.</w:t>
            </w:r>
          </w:p>
        </w:tc>
        <w:tc>
          <w:tcPr>
            <w:tcW w:w="4134" w:type="dxa"/>
          </w:tcPr>
          <w:p w:rsidR="008B677D" w:rsidRPr="000A64C9" w:rsidRDefault="008B677D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Господарсько-побутова діяльність.</w:t>
            </w:r>
          </w:p>
        </w:tc>
        <w:tc>
          <w:tcPr>
            <w:tcW w:w="4609" w:type="dxa"/>
          </w:tcPr>
          <w:p w:rsidR="008B677D" w:rsidRPr="004439FD" w:rsidRDefault="004439FD" w:rsidP="008B677D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 6.</w:t>
            </w:r>
            <w:r w:rsidR="00FB0D9C" w:rsidRPr="004439F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  <w:t>Правила користування електроплитою та водопровідною мережею</w:t>
            </w:r>
            <w:r w:rsidR="008E598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4439FD" w:rsidRPr="004439FD" w:rsidRDefault="004439FD" w:rsidP="004439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7.</w:t>
            </w:r>
            <w:r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 навички під час чищення овочів. Різні види нарізки.</w:t>
            </w:r>
          </w:p>
          <w:p w:rsidR="004439FD" w:rsidRPr="004439FD" w:rsidRDefault="004439F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8B677D" w:rsidRPr="008E5984" w:rsidRDefault="004439FD" w:rsidP="00125BD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04.202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8B677D" w:rsidTr="008B677D">
        <w:tc>
          <w:tcPr>
            <w:tcW w:w="708" w:type="dxa"/>
            <w:shd w:val="clear" w:color="auto" w:fill="00B050"/>
          </w:tcPr>
          <w:p w:rsidR="008B677D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4134" w:type="dxa"/>
            <w:shd w:val="clear" w:color="auto" w:fill="00B050"/>
          </w:tcPr>
          <w:p w:rsidR="008B677D" w:rsidRPr="000A64C9" w:rsidRDefault="008B677D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09" w:type="dxa"/>
            <w:shd w:val="clear" w:color="auto" w:fill="00B050"/>
          </w:tcPr>
          <w:p w:rsidR="008B677D" w:rsidRPr="004439FD" w:rsidRDefault="008B677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shd w:val="clear" w:color="auto" w:fill="00B050"/>
          </w:tcPr>
          <w:p w:rsidR="008B677D" w:rsidRPr="008E5984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</w:tr>
      <w:tr w:rsidR="008B677D" w:rsidTr="008B677D">
        <w:tc>
          <w:tcPr>
            <w:tcW w:w="708" w:type="dxa"/>
          </w:tcPr>
          <w:p w:rsidR="008B677D" w:rsidRPr="008E5984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33.</w:t>
            </w:r>
          </w:p>
        </w:tc>
        <w:tc>
          <w:tcPr>
            <w:tcW w:w="4134" w:type="dxa"/>
          </w:tcPr>
          <w:p w:rsidR="008B677D" w:rsidRPr="000A64C9" w:rsidRDefault="008B677D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64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Культура поведінки та здоровий спосіб життя</w:t>
            </w:r>
          </w:p>
        </w:tc>
        <w:tc>
          <w:tcPr>
            <w:tcW w:w="4609" w:type="dxa"/>
          </w:tcPr>
          <w:p w:rsidR="008B677D" w:rsidRDefault="004439F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1.</w:t>
            </w:r>
            <w:r w:rsidR="00FB0D9C"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Вчимося ставити мету та досягати її</w:t>
            </w:r>
          </w:p>
          <w:p w:rsidR="008E5984" w:rsidRPr="004439FD" w:rsidRDefault="008E5984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8B677D" w:rsidRPr="008E5984" w:rsidRDefault="004439FD" w:rsidP="00125BD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05.202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8B677D" w:rsidTr="008B677D">
        <w:tc>
          <w:tcPr>
            <w:tcW w:w="708" w:type="dxa"/>
          </w:tcPr>
          <w:p w:rsidR="008B677D" w:rsidRPr="008E5984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34.</w:t>
            </w:r>
          </w:p>
        </w:tc>
        <w:tc>
          <w:tcPr>
            <w:tcW w:w="4134" w:type="dxa"/>
          </w:tcPr>
          <w:p w:rsidR="008B677D" w:rsidRPr="000A64C9" w:rsidRDefault="008B677D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Економічне виховання</w:t>
            </w:r>
          </w:p>
        </w:tc>
        <w:tc>
          <w:tcPr>
            <w:tcW w:w="4609" w:type="dxa"/>
          </w:tcPr>
          <w:p w:rsidR="00FB0D9C" w:rsidRPr="004439FD" w:rsidRDefault="004439FD" w:rsidP="00FB0D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2.</w:t>
            </w:r>
            <w:r w:rsidR="00FB0D9C"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« Стипендія»</w:t>
            </w:r>
          </w:p>
          <w:p w:rsidR="008B677D" w:rsidRDefault="004439F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3.</w:t>
            </w:r>
            <w:r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« Зарплата»</w:t>
            </w:r>
          </w:p>
          <w:p w:rsidR="004439FD" w:rsidRPr="004439FD" w:rsidRDefault="004439F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8B677D" w:rsidRPr="008E5984" w:rsidRDefault="004439FD" w:rsidP="00125BD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05.202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8B677D" w:rsidTr="008B677D">
        <w:tc>
          <w:tcPr>
            <w:tcW w:w="708" w:type="dxa"/>
          </w:tcPr>
          <w:p w:rsidR="008B677D" w:rsidRPr="008E5984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35.</w:t>
            </w:r>
          </w:p>
        </w:tc>
        <w:tc>
          <w:tcPr>
            <w:tcW w:w="4134" w:type="dxa"/>
          </w:tcPr>
          <w:p w:rsidR="008B677D" w:rsidRPr="000A64C9" w:rsidRDefault="008B677D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Правове виховання</w:t>
            </w:r>
          </w:p>
        </w:tc>
        <w:tc>
          <w:tcPr>
            <w:tcW w:w="4609" w:type="dxa"/>
          </w:tcPr>
          <w:p w:rsidR="008B677D" w:rsidRDefault="004439F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4.</w:t>
            </w:r>
            <w:r w:rsidRPr="00443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заяв. Різні види заяв</w:t>
            </w:r>
            <w:r w:rsidR="008E5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439FD" w:rsidRPr="004439FD" w:rsidRDefault="004439F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8B677D" w:rsidRPr="008E5984" w:rsidRDefault="004439FD" w:rsidP="00125BD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05.202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</w:p>
        </w:tc>
      </w:tr>
      <w:tr w:rsidR="008B677D" w:rsidTr="008B677D">
        <w:tc>
          <w:tcPr>
            <w:tcW w:w="708" w:type="dxa"/>
          </w:tcPr>
          <w:p w:rsidR="008B677D" w:rsidRPr="008E5984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36.</w:t>
            </w:r>
          </w:p>
        </w:tc>
        <w:tc>
          <w:tcPr>
            <w:tcW w:w="4134" w:type="dxa"/>
          </w:tcPr>
          <w:p w:rsidR="008B677D" w:rsidRPr="000A64C9" w:rsidRDefault="008B677D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6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Господарсько-побутова діяльність.</w:t>
            </w:r>
          </w:p>
        </w:tc>
        <w:tc>
          <w:tcPr>
            <w:tcW w:w="4609" w:type="dxa"/>
          </w:tcPr>
          <w:p w:rsidR="008B677D" w:rsidRDefault="004439FD" w:rsidP="008B677D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5.</w:t>
            </w:r>
            <w:r w:rsidR="00FB0D9C" w:rsidRPr="004439FD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  <w:t>Сервірування столу та прийом гостей</w:t>
            </w:r>
            <w:r w:rsidR="008E598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4439FD" w:rsidRPr="004439FD" w:rsidRDefault="004439F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8B677D" w:rsidRPr="008E5984" w:rsidRDefault="004439FD" w:rsidP="00125BD3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8E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05.202</w:t>
            </w:r>
            <w:r w:rsidR="00125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4</w:t>
            </w:r>
            <w:bookmarkStart w:id="0" w:name="_GoBack"/>
            <w:bookmarkEnd w:id="0"/>
          </w:p>
        </w:tc>
      </w:tr>
      <w:tr w:rsidR="008B677D" w:rsidTr="008B677D">
        <w:tc>
          <w:tcPr>
            <w:tcW w:w="708" w:type="dxa"/>
            <w:shd w:val="clear" w:color="auto" w:fill="FFE599" w:themeFill="accent4" w:themeFillTint="66"/>
          </w:tcPr>
          <w:p w:rsidR="008B677D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4134" w:type="dxa"/>
            <w:shd w:val="clear" w:color="auto" w:fill="FFE599" w:themeFill="accent4" w:themeFillTint="66"/>
          </w:tcPr>
          <w:p w:rsidR="008B677D" w:rsidRPr="000A64C9" w:rsidRDefault="008B677D" w:rsidP="008B677D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09" w:type="dxa"/>
            <w:shd w:val="clear" w:color="auto" w:fill="FFE599" w:themeFill="accent4" w:themeFillTint="66"/>
          </w:tcPr>
          <w:p w:rsidR="008B677D" w:rsidRPr="004439FD" w:rsidRDefault="008B677D" w:rsidP="008B67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shd w:val="clear" w:color="auto" w:fill="FFE599" w:themeFill="accent4" w:themeFillTint="66"/>
          </w:tcPr>
          <w:p w:rsidR="008B677D" w:rsidRDefault="008B677D" w:rsidP="008B677D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</w:tr>
    </w:tbl>
    <w:p w:rsidR="00315A7F" w:rsidRPr="007228B5" w:rsidRDefault="00315A7F" w:rsidP="008B677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sectPr w:rsidR="00315A7F" w:rsidRPr="0072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8F"/>
    <w:multiLevelType w:val="hybridMultilevel"/>
    <w:tmpl w:val="AAAC124A"/>
    <w:lvl w:ilvl="0" w:tplc="1C88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76035"/>
    <w:multiLevelType w:val="hybridMultilevel"/>
    <w:tmpl w:val="14F8DEF8"/>
    <w:lvl w:ilvl="0" w:tplc="1C88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546B3"/>
    <w:multiLevelType w:val="hybridMultilevel"/>
    <w:tmpl w:val="DF74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D1E6E"/>
    <w:multiLevelType w:val="hybridMultilevel"/>
    <w:tmpl w:val="4CCA369A"/>
    <w:lvl w:ilvl="0" w:tplc="6F5A5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04590"/>
    <w:multiLevelType w:val="hybridMultilevel"/>
    <w:tmpl w:val="85A4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54682"/>
    <w:multiLevelType w:val="hybridMultilevel"/>
    <w:tmpl w:val="29E0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B0437"/>
    <w:multiLevelType w:val="hybridMultilevel"/>
    <w:tmpl w:val="AEAC7F58"/>
    <w:lvl w:ilvl="0" w:tplc="0298E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C453D"/>
    <w:multiLevelType w:val="hybridMultilevel"/>
    <w:tmpl w:val="31C01B22"/>
    <w:lvl w:ilvl="0" w:tplc="1C88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A95CEF"/>
    <w:multiLevelType w:val="hybridMultilevel"/>
    <w:tmpl w:val="71AC6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4701F"/>
    <w:multiLevelType w:val="hybridMultilevel"/>
    <w:tmpl w:val="BF20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C30C0"/>
    <w:multiLevelType w:val="hybridMultilevel"/>
    <w:tmpl w:val="2922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12A7D"/>
    <w:multiLevelType w:val="hybridMultilevel"/>
    <w:tmpl w:val="3396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02"/>
    <w:multiLevelType w:val="hybridMultilevel"/>
    <w:tmpl w:val="F534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94133"/>
    <w:multiLevelType w:val="hybridMultilevel"/>
    <w:tmpl w:val="13006BB2"/>
    <w:lvl w:ilvl="0" w:tplc="1C88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CD0DE0"/>
    <w:multiLevelType w:val="hybridMultilevel"/>
    <w:tmpl w:val="20E0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F100D"/>
    <w:multiLevelType w:val="hybridMultilevel"/>
    <w:tmpl w:val="CE2A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60B3A"/>
    <w:multiLevelType w:val="hybridMultilevel"/>
    <w:tmpl w:val="14A212CA"/>
    <w:lvl w:ilvl="0" w:tplc="1C88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B27CD4"/>
    <w:multiLevelType w:val="hybridMultilevel"/>
    <w:tmpl w:val="250C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E5B22"/>
    <w:multiLevelType w:val="hybridMultilevel"/>
    <w:tmpl w:val="3488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54B97"/>
    <w:multiLevelType w:val="hybridMultilevel"/>
    <w:tmpl w:val="0E36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A0CD6"/>
    <w:multiLevelType w:val="hybridMultilevel"/>
    <w:tmpl w:val="C96CBF5A"/>
    <w:lvl w:ilvl="0" w:tplc="56B60AA6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43A29"/>
    <w:multiLevelType w:val="hybridMultilevel"/>
    <w:tmpl w:val="62A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23726"/>
    <w:multiLevelType w:val="hybridMultilevel"/>
    <w:tmpl w:val="4C7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05239"/>
    <w:multiLevelType w:val="hybridMultilevel"/>
    <w:tmpl w:val="CB1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F2AF1"/>
    <w:multiLevelType w:val="hybridMultilevel"/>
    <w:tmpl w:val="21F89754"/>
    <w:lvl w:ilvl="0" w:tplc="1C88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851EF9"/>
    <w:multiLevelType w:val="hybridMultilevel"/>
    <w:tmpl w:val="C868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C1005"/>
    <w:multiLevelType w:val="hybridMultilevel"/>
    <w:tmpl w:val="5CC2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8514C"/>
    <w:multiLevelType w:val="hybridMultilevel"/>
    <w:tmpl w:val="5EEA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E19C0"/>
    <w:multiLevelType w:val="hybridMultilevel"/>
    <w:tmpl w:val="BE288E32"/>
    <w:lvl w:ilvl="0" w:tplc="1C88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0D395D"/>
    <w:multiLevelType w:val="hybridMultilevel"/>
    <w:tmpl w:val="C74C4512"/>
    <w:lvl w:ilvl="0" w:tplc="1C88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562ACE"/>
    <w:multiLevelType w:val="hybridMultilevel"/>
    <w:tmpl w:val="E0D28BDC"/>
    <w:lvl w:ilvl="0" w:tplc="1C88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0142C5"/>
    <w:multiLevelType w:val="hybridMultilevel"/>
    <w:tmpl w:val="16D8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23"/>
  </w:num>
  <w:num w:numId="8">
    <w:abstractNumId w:val="5"/>
  </w:num>
  <w:num w:numId="9">
    <w:abstractNumId w:val="21"/>
  </w:num>
  <w:num w:numId="10">
    <w:abstractNumId w:val="26"/>
  </w:num>
  <w:num w:numId="11">
    <w:abstractNumId w:val="14"/>
  </w:num>
  <w:num w:numId="12">
    <w:abstractNumId w:val="4"/>
  </w:num>
  <w:num w:numId="13">
    <w:abstractNumId w:val="9"/>
  </w:num>
  <w:num w:numId="14">
    <w:abstractNumId w:val="17"/>
  </w:num>
  <w:num w:numId="15">
    <w:abstractNumId w:val="11"/>
  </w:num>
  <w:num w:numId="16">
    <w:abstractNumId w:val="22"/>
  </w:num>
  <w:num w:numId="17">
    <w:abstractNumId w:val="15"/>
  </w:num>
  <w:num w:numId="18">
    <w:abstractNumId w:val="12"/>
  </w:num>
  <w:num w:numId="19">
    <w:abstractNumId w:val="31"/>
  </w:num>
  <w:num w:numId="20">
    <w:abstractNumId w:val="27"/>
  </w:num>
  <w:num w:numId="21">
    <w:abstractNumId w:val="19"/>
  </w:num>
  <w:num w:numId="22">
    <w:abstractNumId w:val="18"/>
  </w:num>
  <w:num w:numId="23">
    <w:abstractNumId w:val="7"/>
  </w:num>
  <w:num w:numId="24">
    <w:abstractNumId w:val="13"/>
  </w:num>
  <w:num w:numId="25">
    <w:abstractNumId w:val="16"/>
  </w:num>
  <w:num w:numId="26">
    <w:abstractNumId w:val="29"/>
  </w:num>
  <w:num w:numId="27">
    <w:abstractNumId w:val="30"/>
  </w:num>
  <w:num w:numId="28">
    <w:abstractNumId w:val="0"/>
  </w:num>
  <w:num w:numId="29">
    <w:abstractNumId w:val="28"/>
  </w:num>
  <w:num w:numId="30">
    <w:abstractNumId w:val="24"/>
  </w:num>
  <w:num w:numId="31">
    <w:abstractNumId w:val="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D8"/>
    <w:rsid w:val="000A64C9"/>
    <w:rsid w:val="00125BD3"/>
    <w:rsid w:val="00174970"/>
    <w:rsid w:val="00232663"/>
    <w:rsid w:val="00272346"/>
    <w:rsid w:val="00284F5F"/>
    <w:rsid w:val="002C1C48"/>
    <w:rsid w:val="00315A7F"/>
    <w:rsid w:val="003D3CD8"/>
    <w:rsid w:val="004439FD"/>
    <w:rsid w:val="005C0CCF"/>
    <w:rsid w:val="006059FF"/>
    <w:rsid w:val="007228B5"/>
    <w:rsid w:val="007D67A5"/>
    <w:rsid w:val="007F566D"/>
    <w:rsid w:val="00831FE8"/>
    <w:rsid w:val="00882B29"/>
    <w:rsid w:val="00886D4E"/>
    <w:rsid w:val="008B677D"/>
    <w:rsid w:val="008E5984"/>
    <w:rsid w:val="0090139A"/>
    <w:rsid w:val="009435CE"/>
    <w:rsid w:val="00AB05AB"/>
    <w:rsid w:val="00B149AC"/>
    <w:rsid w:val="00B62539"/>
    <w:rsid w:val="00CA2F2F"/>
    <w:rsid w:val="00E2745F"/>
    <w:rsid w:val="00EE37F2"/>
    <w:rsid w:val="00EF035D"/>
    <w:rsid w:val="00F76970"/>
    <w:rsid w:val="00F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6D"/>
    <w:pPr>
      <w:ind w:left="720"/>
      <w:contextualSpacing/>
    </w:pPr>
  </w:style>
  <w:style w:type="table" w:styleId="a4">
    <w:name w:val="Table Grid"/>
    <w:basedOn w:val="a1"/>
    <w:uiPriority w:val="39"/>
    <w:rsid w:val="0083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1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3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6D"/>
    <w:pPr>
      <w:ind w:left="720"/>
      <w:contextualSpacing/>
    </w:pPr>
  </w:style>
  <w:style w:type="table" w:styleId="a4">
    <w:name w:val="Table Grid"/>
    <w:basedOn w:val="a1"/>
    <w:uiPriority w:val="39"/>
    <w:rsid w:val="0083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1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2023-10-03T12:03:00Z</cp:lastPrinted>
  <dcterms:created xsi:type="dcterms:W3CDTF">2020-09-22T13:43:00Z</dcterms:created>
  <dcterms:modified xsi:type="dcterms:W3CDTF">2023-10-03T12:04:00Z</dcterms:modified>
</cp:coreProperties>
</file>